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486067546"/>
      <w:bookmarkStart w:id="1" w:name="_Hlk2267622"/>
      <w:bookmarkStart w:id="2" w:name="_Hlk12467990"/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ТЕРРИТОРИАЛЬНАЯ ИЗБИРАТЕЛЬНАЯ КОМИСИЯ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ГОРОДСКОГО ОКРУГА ЗАТО ЗВЁЗДНЫЙ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(2017 – 2022)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21D6D" w:rsidRPr="00864F1D" w:rsidRDefault="00121D6D" w:rsidP="000D0A51">
      <w:pPr>
        <w:tabs>
          <w:tab w:val="left" w:pos="851"/>
        </w:tabs>
        <w:rPr>
          <w:rFonts w:ascii="Times New Roman" w:hAnsi="Times New Roman"/>
          <w:sz w:val="28"/>
          <w:szCs w:val="28"/>
        </w:rPr>
      </w:pPr>
      <w:r w:rsidRPr="00864F1D">
        <w:rPr>
          <w:rFonts w:ascii="Times New Roman" w:hAnsi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A6280" wp14:editId="7EB1AE79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F1B2CA1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 xml:space="preserve">ПОВЕСТКА ДНЯ ЗАСЕДАНИЯ 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64F1D">
        <w:rPr>
          <w:rFonts w:ascii="Times New Roman" w:hAnsi="Times New Roman"/>
          <w:b/>
          <w:sz w:val="28"/>
          <w:szCs w:val="28"/>
        </w:rPr>
        <w:t>(проект)</w:t>
      </w:r>
    </w:p>
    <w:p w:rsidR="00121D6D" w:rsidRPr="00864F1D" w:rsidRDefault="00121D6D" w:rsidP="000D0A51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121D6D" w:rsidRPr="0062766D" w:rsidTr="00DC3C7A">
        <w:trPr>
          <w:trHeight w:val="521"/>
        </w:trPr>
        <w:tc>
          <w:tcPr>
            <w:tcW w:w="4673" w:type="dxa"/>
          </w:tcPr>
          <w:p w:rsidR="00121D6D" w:rsidRPr="0062766D" w:rsidRDefault="00121D6D" w:rsidP="000D0A51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121D6D" w:rsidRPr="0062766D" w:rsidRDefault="00121D6D" w:rsidP="00846A69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</w:t>
            </w:r>
            <w:r w:rsidR="00207800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>№ </w:t>
            </w:r>
            <w:r w:rsidR="00EF7D41">
              <w:rPr>
                <w:rFonts w:ascii="Times New Roman" w:hAnsi="Times New Roman"/>
                <w:b/>
                <w:bCs/>
                <w:sz w:val="26"/>
                <w:szCs w:val="26"/>
              </w:rPr>
              <w:t>12</w:t>
            </w:r>
            <w:r w:rsidR="00846A69">
              <w:rPr>
                <w:rFonts w:ascii="Times New Roman" w:hAnsi="Times New Roman"/>
                <w:b/>
                <w:bCs/>
                <w:sz w:val="26"/>
                <w:szCs w:val="26"/>
              </w:rPr>
              <w:t>8</w:t>
            </w: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      </w:t>
            </w:r>
          </w:p>
        </w:tc>
        <w:tc>
          <w:tcPr>
            <w:tcW w:w="3260" w:type="dxa"/>
          </w:tcPr>
          <w:p w:rsidR="00121D6D" w:rsidRPr="0062766D" w:rsidRDefault="00D1168D" w:rsidP="00846A69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</w:t>
            </w:r>
            <w:r w:rsidR="0044546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    </w:t>
            </w:r>
            <w:r w:rsidR="00625DFE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 </w:t>
            </w:r>
            <w:r w:rsidR="00846A69"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  <w:r w:rsidR="00121D6D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="00846A69">
              <w:rPr>
                <w:rFonts w:ascii="Times New Roman" w:hAnsi="Times New Roman"/>
                <w:b/>
                <w:bCs/>
                <w:sz w:val="26"/>
                <w:szCs w:val="26"/>
              </w:rPr>
              <w:t>августа</w:t>
            </w:r>
            <w:bookmarkStart w:id="3" w:name="_GoBack"/>
            <w:bookmarkEnd w:id="3"/>
            <w:r w:rsidR="00EF7D41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2021</w:t>
            </w:r>
            <w:r w:rsidR="00121D6D" w:rsidRPr="0062766D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года</w:t>
            </w:r>
          </w:p>
        </w:tc>
      </w:tr>
    </w:tbl>
    <w:p w:rsidR="00121D6D" w:rsidRPr="0062766D" w:rsidRDefault="00121D6D" w:rsidP="000D0A51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6"/>
          <w:szCs w:val="26"/>
        </w:rPr>
      </w:pPr>
      <w:r w:rsidRPr="0062766D">
        <w:rPr>
          <w:rFonts w:ascii="Times New Roman" w:hAnsi="Times New Roman"/>
          <w:bCs/>
          <w:sz w:val="26"/>
          <w:szCs w:val="26"/>
        </w:rPr>
        <w:t xml:space="preserve">Начало заседания в </w:t>
      </w:r>
      <w:r w:rsidR="00207800" w:rsidRPr="0062766D">
        <w:rPr>
          <w:rFonts w:ascii="Times New Roman" w:hAnsi="Times New Roman"/>
          <w:bCs/>
          <w:sz w:val="26"/>
          <w:szCs w:val="26"/>
          <w:u w:val="single"/>
        </w:rPr>
        <w:t>1</w:t>
      </w:r>
      <w:r w:rsidR="00964FDA">
        <w:rPr>
          <w:rFonts w:ascii="Times New Roman" w:hAnsi="Times New Roman"/>
          <w:bCs/>
          <w:sz w:val="26"/>
          <w:szCs w:val="26"/>
          <w:u w:val="single"/>
        </w:rPr>
        <w:t>9</w:t>
      </w:r>
      <w:r w:rsidRPr="0062766D">
        <w:rPr>
          <w:rFonts w:ascii="Times New Roman" w:hAnsi="Times New Roman"/>
          <w:bCs/>
          <w:sz w:val="26"/>
          <w:szCs w:val="26"/>
          <w:u w:val="single"/>
        </w:rPr>
        <w:t xml:space="preserve"> часов </w:t>
      </w:r>
      <w:r w:rsidR="00BD7106" w:rsidRPr="0062766D">
        <w:rPr>
          <w:rFonts w:ascii="Times New Roman" w:hAnsi="Times New Roman"/>
          <w:bCs/>
          <w:sz w:val="26"/>
          <w:szCs w:val="26"/>
          <w:u w:val="single"/>
        </w:rPr>
        <w:t>0</w:t>
      </w:r>
      <w:r w:rsidR="00207800" w:rsidRPr="0062766D">
        <w:rPr>
          <w:rFonts w:ascii="Times New Roman" w:hAnsi="Times New Roman"/>
          <w:bCs/>
          <w:sz w:val="26"/>
          <w:szCs w:val="26"/>
          <w:u w:val="single"/>
        </w:rPr>
        <w:t>0</w:t>
      </w:r>
      <w:r w:rsidRPr="0062766D">
        <w:rPr>
          <w:rFonts w:ascii="Times New Roman" w:hAnsi="Times New Roman"/>
          <w:bCs/>
          <w:sz w:val="26"/>
          <w:szCs w:val="26"/>
          <w:u w:val="single"/>
        </w:rPr>
        <w:t xml:space="preserve"> минут</w:t>
      </w:r>
    </w:p>
    <w:p w:rsidR="00121D6D" w:rsidRPr="0062766D" w:rsidRDefault="00121D6D" w:rsidP="000D0A51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6"/>
          <w:szCs w:val="26"/>
        </w:rPr>
      </w:pPr>
    </w:p>
    <w:bookmarkEnd w:id="0"/>
    <w:bookmarkEnd w:id="1"/>
    <w:p w:rsidR="00964FDA" w:rsidRPr="00846A69" w:rsidRDefault="000C3DB7" w:rsidP="00846A69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6"/>
          <w:szCs w:val="26"/>
        </w:rPr>
      </w:pPr>
      <w:r w:rsidRPr="00846A69">
        <w:rPr>
          <w:sz w:val="26"/>
          <w:szCs w:val="26"/>
        </w:rPr>
        <w:t xml:space="preserve">О </w:t>
      </w:r>
      <w:r w:rsidR="00964FDA" w:rsidRPr="00846A69">
        <w:rPr>
          <w:sz w:val="26"/>
          <w:szCs w:val="26"/>
        </w:rPr>
        <w:t xml:space="preserve">регистрации кандидата в депутаты </w:t>
      </w:r>
      <w:proofErr w:type="gramStart"/>
      <w:r w:rsidR="00964FDA" w:rsidRPr="00846A69">
        <w:rPr>
          <w:sz w:val="26"/>
          <w:szCs w:val="26"/>
        </w:rPr>
        <w:t>Думы</w:t>
      </w:r>
      <w:proofErr w:type="gramEnd"/>
      <w:r w:rsidR="00964FDA" w:rsidRPr="00846A69">
        <w:rPr>
          <w:sz w:val="26"/>
          <w:szCs w:val="26"/>
        </w:rPr>
        <w:t xml:space="preserve"> ЗАТО Звёздный по двухмандатному избирательному округу № 5 </w:t>
      </w:r>
      <w:r w:rsidR="00846A69" w:rsidRPr="00846A69">
        <w:rPr>
          <w:sz w:val="26"/>
          <w:szCs w:val="26"/>
        </w:rPr>
        <w:t>Васильева Бориса Александровича</w:t>
      </w:r>
      <w:r w:rsidRPr="00846A69">
        <w:rPr>
          <w:sz w:val="26"/>
          <w:szCs w:val="26"/>
        </w:rPr>
        <w:t>.</w:t>
      </w:r>
    </w:p>
    <w:p w:rsidR="005D38AE" w:rsidRDefault="005D38AE" w:rsidP="005D38AE">
      <w:pPr>
        <w:pStyle w:val="a3"/>
        <w:spacing w:after="120"/>
        <w:ind w:left="360"/>
        <w:jc w:val="right"/>
        <w:rPr>
          <w:sz w:val="26"/>
          <w:szCs w:val="26"/>
        </w:rPr>
      </w:pPr>
      <w:r w:rsidRPr="0062766D">
        <w:rPr>
          <w:sz w:val="26"/>
          <w:szCs w:val="26"/>
        </w:rPr>
        <w:t>А. С. Мальцева</w:t>
      </w:r>
    </w:p>
    <w:p w:rsidR="005D38AE" w:rsidRDefault="005D38AE" w:rsidP="005D38AE">
      <w:pPr>
        <w:pStyle w:val="a3"/>
        <w:spacing w:after="120"/>
        <w:ind w:left="360"/>
        <w:jc w:val="right"/>
        <w:rPr>
          <w:sz w:val="26"/>
          <w:szCs w:val="26"/>
        </w:rPr>
      </w:pPr>
    </w:p>
    <w:p w:rsidR="005D38AE" w:rsidRDefault="00846A69" w:rsidP="005D38AE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6"/>
          <w:szCs w:val="26"/>
        </w:rPr>
      </w:pPr>
      <w:r w:rsidRPr="00846A69">
        <w:rPr>
          <w:sz w:val="26"/>
          <w:szCs w:val="26"/>
        </w:rPr>
        <w:t xml:space="preserve">О регистрации кандидата в депутаты </w:t>
      </w:r>
      <w:proofErr w:type="gramStart"/>
      <w:r w:rsidRPr="00846A69">
        <w:rPr>
          <w:sz w:val="26"/>
          <w:szCs w:val="26"/>
        </w:rPr>
        <w:t>Думы</w:t>
      </w:r>
      <w:proofErr w:type="gramEnd"/>
      <w:r w:rsidRPr="00846A69">
        <w:rPr>
          <w:sz w:val="26"/>
          <w:szCs w:val="26"/>
        </w:rPr>
        <w:t xml:space="preserve"> ЗАТО Звёздный по двухмандатному избирательному округу № 5 </w:t>
      </w:r>
      <w:r>
        <w:rPr>
          <w:sz w:val="26"/>
          <w:szCs w:val="26"/>
        </w:rPr>
        <w:t>Щербакова Сергея</w:t>
      </w:r>
      <w:r w:rsidRPr="00846A69">
        <w:rPr>
          <w:sz w:val="26"/>
          <w:szCs w:val="26"/>
        </w:rPr>
        <w:t xml:space="preserve"> Александровича</w:t>
      </w:r>
      <w:r w:rsidR="005D38AE">
        <w:rPr>
          <w:sz w:val="26"/>
          <w:szCs w:val="26"/>
        </w:rPr>
        <w:t>.</w:t>
      </w:r>
    </w:p>
    <w:p w:rsidR="005D38AE" w:rsidRPr="005D38AE" w:rsidRDefault="005D38AE" w:rsidP="005D38AE">
      <w:pPr>
        <w:pStyle w:val="a3"/>
        <w:spacing w:after="120"/>
        <w:ind w:left="426"/>
        <w:jc w:val="both"/>
        <w:rPr>
          <w:sz w:val="26"/>
          <w:szCs w:val="26"/>
        </w:rPr>
      </w:pPr>
    </w:p>
    <w:p w:rsidR="005D38AE" w:rsidRDefault="005D38AE" w:rsidP="005D38AE">
      <w:pPr>
        <w:pStyle w:val="a3"/>
        <w:spacing w:after="120"/>
        <w:ind w:left="360"/>
        <w:jc w:val="right"/>
        <w:rPr>
          <w:sz w:val="26"/>
          <w:szCs w:val="26"/>
        </w:rPr>
      </w:pPr>
      <w:r w:rsidRPr="0062766D">
        <w:rPr>
          <w:sz w:val="26"/>
          <w:szCs w:val="26"/>
        </w:rPr>
        <w:t>А. С. Мальцева</w:t>
      </w:r>
    </w:p>
    <w:p w:rsidR="0062766D" w:rsidRPr="0062766D" w:rsidRDefault="0062766D" w:rsidP="0062766D">
      <w:pPr>
        <w:pStyle w:val="a3"/>
        <w:spacing w:after="120"/>
        <w:ind w:left="426"/>
        <w:jc w:val="right"/>
        <w:rPr>
          <w:sz w:val="26"/>
          <w:szCs w:val="26"/>
        </w:rPr>
      </w:pPr>
    </w:p>
    <w:p w:rsidR="000C3DB7" w:rsidRPr="000C3DB7" w:rsidRDefault="000C3DB7" w:rsidP="000C3DB7">
      <w:pPr>
        <w:pStyle w:val="a3"/>
        <w:tabs>
          <w:tab w:val="left" w:pos="851"/>
        </w:tabs>
        <w:spacing w:after="120"/>
        <w:ind w:left="360"/>
        <w:jc w:val="right"/>
        <w:rPr>
          <w:szCs w:val="28"/>
        </w:rPr>
      </w:pPr>
    </w:p>
    <w:p w:rsidR="00864F1D" w:rsidRPr="00864F1D" w:rsidRDefault="00066E60" w:rsidP="0045348E">
      <w:pPr>
        <w:pStyle w:val="a3"/>
        <w:tabs>
          <w:tab w:val="left" w:pos="851"/>
        </w:tabs>
        <w:spacing w:after="120"/>
        <w:ind w:left="360"/>
        <w:jc w:val="center"/>
        <w:rPr>
          <w:szCs w:val="28"/>
        </w:rPr>
      </w:pPr>
      <w:r w:rsidRPr="00066E60">
        <w:rPr>
          <w:i/>
          <w:sz w:val="20"/>
        </w:rPr>
        <w:t>В повестку дня могут быть внесены изменения</w:t>
      </w:r>
      <w:bookmarkEnd w:id="2"/>
    </w:p>
    <w:sectPr w:rsidR="00864F1D" w:rsidRPr="00864F1D" w:rsidSect="000754A7">
      <w:pgSz w:w="11906" w:h="16838"/>
      <w:pgMar w:top="142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9"/>
  </w:num>
  <w:num w:numId="6">
    <w:abstractNumId w:val="1"/>
  </w:num>
  <w:num w:numId="7">
    <w:abstractNumId w:val="0"/>
  </w:num>
  <w:num w:numId="8">
    <w:abstractNumId w:val="8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6D"/>
    <w:rsid w:val="00015748"/>
    <w:rsid w:val="00015D37"/>
    <w:rsid w:val="00016141"/>
    <w:rsid w:val="00066E60"/>
    <w:rsid w:val="000754A7"/>
    <w:rsid w:val="00095FFC"/>
    <w:rsid w:val="000A2F72"/>
    <w:rsid w:val="000C3DB7"/>
    <w:rsid w:val="000D0A51"/>
    <w:rsid w:val="000E09F1"/>
    <w:rsid w:val="00116BCF"/>
    <w:rsid w:val="00121D6D"/>
    <w:rsid w:val="00133E37"/>
    <w:rsid w:val="00164EB6"/>
    <w:rsid w:val="0017101E"/>
    <w:rsid w:val="001729EA"/>
    <w:rsid w:val="001B62EF"/>
    <w:rsid w:val="001D031D"/>
    <w:rsid w:val="001E4753"/>
    <w:rsid w:val="002069D8"/>
    <w:rsid w:val="00207800"/>
    <w:rsid w:val="00222586"/>
    <w:rsid w:val="0022440D"/>
    <w:rsid w:val="00233E09"/>
    <w:rsid w:val="00357984"/>
    <w:rsid w:val="00396C2E"/>
    <w:rsid w:val="003C0810"/>
    <w:rsid w:val="0044546F"/>
    <w:rsid w:val="0045348E"/>
    <w:rsid w:val="004808E7"/>
    <w:rsid w:val="0048611C"/>
    <w:rsid w:val="004A791C"/>
    <w:rsid w:val="004C5D24"/>
    <w:rsid w:val="004D00D2"/>
    <w:rsid w:val="004E6332"/>
    <w:rsid w:val="00532627"/>
    <w:rsid w:val="005505A1"/>
    <w:rsid w:val="00554019"/>
    <w:rsid w:val="00554913"/>
    <w:rsid w:val="00565669"/>
    <w:rsid w:val="005773CD"/>
    <w:rsid w:val="005D38AE"/>
    <w:rsid w:val="005E772F"/>
    <w:rsid w:val="005F3F92"/>
    <w:rsid w:val="00625DFE"/>
    <w:rsid w:val="0062766D"/>
    <w:rsid w:val="006323D1"/>
    <w:rsid w:val="00634EA6"/>
    <w:rsid w:val="006457DB"/>
    <w:rsid w:val="00696AA2"/>
    <w:rsid w:val="006D5D52"/>
    <w:rsid w:val="006F2068"/>
    <w:rsid w:val="00747D98"/>
    <w:rsid w:val="00792DCD"/>
    <w:rsid w:val="00796CC0"/>
    <w:rsid w:val="00824513"/>
    <w:rsid w:val="00846A69"/>
    <w:rsid w:val="00864F1D"/>
    <w:rsid w:val="00872CB0"/>
    <w:rsid w:val="00881F9E"/>
    <w:rsid w:val="008D59BE"/>
    <w:rsid w:val="008F2031"/>
    <w:rsid w:val="008F6B9C"/>
    <w:rsid w:val="008F6C87"/>
    <w:rsid w:val="00923287"/>
    <w:rsid w:val="00964FDA"/>
    <w:rsid w:val="009E1BC1"/>
    <w:rsid w:val="00A324E6"/>
    <w:rsid w:val="00A467FE"/>
    <w:rsid w:val="00A852FB"/>
    <w:rsid w:val="00A85A7B"/>
    <w:rsid w:val="00A925A9"/>
    <w:rsid w:val="00B225C2"/>
    <w:rsid w:val="00B97EF1"/>
    <w:rsid w:val="00BA5898"/>
    <w:rsid w:val="00BD7106"/>
    <w:rsid w:val="00C16214"/>
    <w:rsid w:val="00C72AC9"/>
    <w:rsid w:val="00C923B3"/>
    <w:rsid w:val="00CB1889"/>
    <w:rsid w:val="00CC5BC5"/>
    <w:rsid w:val="00CD306C"/>
    <w:rsid w:val="00CE7796"/>
    <w:rsid w:val="00D1168D"/>
    <w:rsid w:val="00D119AB"/>
    <w:rsid w:val="00D57376"/>
    <w:rsid w:val="00D620D3"/>
    <w:rsid w:val="00D7056C"/>
    <w:rsid w:val="00D85076"/>
    <w:rsid w:val="00D92837"/>
    <w:rsid w:val="00DC3C7A"/>
    <w:rsid w:val="00DD39E8"/>
    <w:rsid w:val="00E039FB"/>
    <w:rsid w:val="00E040D5"/>
    <w:rsid w:val="00E21DFF"/>
    <w:rsid w:val="00EB0CC2"/>
    <w:rsid w:val="00ED5E1F"/>
    <w:rsid w:val="00EF7D41"/>
    <w:rsid w:val="00F176B0"/>
    <w:rsid w:val="00F23E38"/>
    <w:rsid w:val="00F83558"/>
    <w:rsid w:val="00FB6071"/>
    <w:rsid w:val="00FC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rsid w:val="001D031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ТИК</cp:lastModifiedBy>
  <cp:revision>57</cp:revision>
  <cp:lastPrinted>2021-07-29T13:58:00Z</cp:lastPrinted>
  <dcterms:created xsi:type="dcterms:W3CDTF">2017-06-23T07:45:00Z</dcterms:created>
  <dcterms:modified xsi:type="dcterms:W3CDTF">2021-08-04T13:53:00Z</dcterms:modified>
</cp:coreProperties>
</file>